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D1211" w14:textId="448CDF49" w:rsidR="002B07FF" w:rsidRDefault="0084155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7B6EB" wp14:editId="6B5EBE39">
                <wp:simplePos x="0" y="0"/>
                <wp:positionH relativeFrom="column">
                  <wp:posOffset>259080</wp:posOffset>
                </wp:positionH>
                <wp:positionV relativeFrom="paragraph">
                  <wp:posOffset>-426720</wp:posOffset>
                </wp:positionV>
                <wp:extent cx="7825740" cy="777240"/>
                <wp:effectExtent l="0" t="0" r="2286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5740" cy="777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1DC82D8" w14:textId="0BE1F022" w:rsidR="00841558" w:rsidRPr="00841558" w:rsidRDefault="00841558">
                            <w:pPr>
                              <w:rPr>
                                <w:rFonts w:ascii="Corbel" w:hAnsi="Corbel"/>
                                <w:sz w:val="32"/>
                                <w:szCs w:val="32"/>
                              </w:rPr>
                            </w:pPr>
                            <w:r w:rsidRPr="00841558">
                              <w:rPr>
                                <w:rFonts w:ascii="Corbel" w:hAnsi="Corbel"/>
                                <w:sz w:val="32"/>
                                <w:szCs w:val="32"/>
                              </w:rPr>
                              <w:t>Monday 4</w:t>
                            </w:r>
                            <w:r w:rsidRPr="00841558">
                              <w:rPr>
                                <w:rFonts w:ascii="Corbel" w:hAnsi="Corbel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841558">
                              <w:rPr>
                                <w:rFonts w:ascii="Corbel" w:hAnsi="Corbel"/>
                                <w:sz w:val="32"/>
                                <w:szCs w:val="32"/>
                              </w:rPr>
                              <w:t xml:space="preserve"> January 2021</w:t>
                            </w:r>
                          </w:p>
                          <w:p w14:paraId="75C5FAA0" w14:textId="43150CA4" w:rsidR="00841558" w:rsidRPr="00841558" w:rsidRDefault="00841558">
                            <w:pPr>
                              <w:rPr>
                                <w:rFonts w:ascii="Corbel" w:hAnsi="Corbel"/>
                                <w:sz w:val="32"/>
                                <w:szCs w:val="32"/>
                              </w:rPr>
                            </w:pPr>
                            <w:r w:rsidRPr="00841558">
                              <w:rPr>
                                <w:rFonts w:ascii="Corbel" w:hAnsi="Corbel"/>
                                <w:sz w:val="32"/>
                                <w:szCs w:val="32"/>
                              </w:rPr>
                              <w:t>Match labels to parts of a Motte and Bailey Castle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7B6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4pt;margin-top:-33.6pt;width:616.2pt;height:61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" fillcolor="white [3201]" strokecolor="white [3212]" strokeweight=".5pt">
                <v:textbox>
                  <w:txbxContent>
                    <w:p w14:paraId="41DC82D8" w14:textId="0BE1F022" w:rsidR="00841558" w:rsidRPr="00841558" w:rsidRDefault="00841558">
                      <w:pPr>
                        <w:rPr>
                          <w:rFonts w:ascii="Corbel" w:hAnsi="Corbel"/>
                          <w:sz w:val="32"/>
                          <w:szCs w:val="32"/>
                        </w:rPr>
                      </w:pPr>
                      <w:r w:rsidRPr="00841558">
                        <w:rPr>
                          <w:rFonts w:ascii="Corbel" w:hAnsi="Corbel"/>
                          <w:sz w:val="32"/>
                          <w:szCs w:val="32"/>
                        </w:rPr>
                        <w:t>Monday 4</w:t>
                      </w:r>
                      <w:r w:rsidRPr="00841558">
                        <w:rPr>
                          <w:rFonts w:ascii="Corbel" w:hAnsi="Corbel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841558">
                        <w:rPr>
                          <w:rFonts w:ascii="Corbel" w:hAnsi="Corbel"/>
                          <w:sz w:val="32"/>
                          <w:szCs w:val="32"/>
                        </w:rPr>
                        <w:t xml:space="preserve"> January 2021</w:t>
                      </w:r>
                    </w:p>
                    <w:p w14:paraId="75C5FAA0" w14:textId="43150CA4" w:rsidR="00841558" w:rsidRPr="00841558" w:rsidRDefault="00841558">
                      <w:pPr>
                        <w:rPr>
                          <w:rFonts w:ascii="Corbel" w:hAnsi="Corbel"/>
                          <w:sz w:val="32"/>
                          <w:szCs w:val="32"/>
                        </w:rPr>
                      </w:pPr>
                      <w:r w:rsidRPr="00841558">
                        <w:rPr>
                          <w:rFonts w:ascii="Corbel" w:hAnsi="Corbel"/>
                          <w:sz w:val="32"/>
                          <w:szCs w:val="32"/>
                        </w:rPr>
                        <w:t>Match labels to parts of a Motte and Bailey Castle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36C2E4" wp14:editId="2697A330">
                <wp:simplePos x="0" y="0"/>
                <wp:positionH relativeFrom="column">
                  <wp:posOffset>-137160</wp:posOffset>
                </wp:positionH>
                <wp:positionV relativeFrom="paragraph">
                  <wp:posOffset>4937760</wp:posOffset>
                </wp:positionV>
                <wp:extent cx="9052560" cy="1188720"/>
                <wp:effectExtent l="0" t="0" r="1524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2560" cy="1188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FEF9FA6" w14:textId="12CAA8EA" w:rsidR="00841558" w:rsidRPr="00841558" w:rsidRDefault="00841558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841558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It was safe because _______________________________________</w:t>
                            </w:r>
                          </w:p>
                          <w:p w14:paraId="68062E72" w14:textId="34E64C69" w:rsidR="00841558" w:rsidRPr="00841558" w:rsidRDefault="00841558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841558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The problem with it was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____________________________________</w:t>
                            </w:r>
                            <w:r w:rsidRPr="00841558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___________________________________________________________________________________</w:t>
                            </w:r>
                          </w:p>
                          <w:p w14:paraId="53C1212B" w14:textId="77777777" w:rsidR="00841558" w:rsidRDefault="008415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6C2E4" id="Text Box 3" o:spid="_x0000_s1027" type="#_x0000_t202" style="position:absolute;margin-left:-10.8pt;margin-top:388.8pt;width:712.8pt;height:9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" fillcolor="white [3201]" strokecolor="white [3212]" strokeweight=".5pt">
                <v:textbox>
                  <w:txbxContent>
                    <w:p w14:paraId="7FEF9FA6" w14:textId="12CAA8EA" w:rsidR="00841558" w:rsidRPr="00841558" w:rsidRDefault="00841558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841558">
                        <w:rPr>
                          <w:rFonts w:ascii="Comic Sans MS" w:hAnsi="Comic Sans MS"/>
                          <w:sz w:val="40"/>
                          <w:szCs w:val="40"/>
                        </w:rPr>
                        <w:t>It was safe because _______________________________________</w:t>
                      </w:r>
                    </w:p>
                    <w:p w14:paraId="68062E72" w14:textId="34E64C69" w:rsidR="00841558" w:rsidRPr="00841558" w:rsidRDefault="00841558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841558">
                        <w:rPr>
                          <w:rFonts w:ascii="Comic Sans MS" w:hAnsi="Comic Sans MS"/>
                          <w:sz w:val="40"/>
                          <w:szCs w:val="40"/>
                        </w:rPr>
                        <w:t>The problem with it was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____________________________________</w:t>
                      </w:r>
                      <w:r w:rsidRPr="00841558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___________________________________________________________________________________</w:t>
                      </w:r>
                    </w:p>
                    <w:p w14:paraId="53C1212B" w14:textId="77777777" w:rsidR="00841558" w:rsidRDefault="00841558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CE97043" wp14:editId="05A9048B">
            <wp:extent cx="7429500" cy="5572537"/>
            <wp:effectExtent l="0" t="0" r="0" b="9525"/>
            <wp:docPr id="1" name="Picture 1" descr="Motte and Bailey Castle - Labelled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tte and Bailey Castle - Labelled diagra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257" cy="5591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A043F" w14:textId="77777777" w:rsidR="00841558" w:rsidRDefault="00841558"/>
    <w:p w14:paraId="453E3F36" w14:textId="000BD7E8" w:rsidR="00841558" w:rsidRDefault="00841558"/>
    <w:p w14:paraId="6166983A" w14:textId="77777777" w:rsidR="00841558" w:rsidRDefault="00841558"/>
    <w:sectPr w:rsidR="00841558" w:rsidSect="0084155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558"/>
    <w:rsid w:val="002B07FF"/>
    <w:rsid w:val="0084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6D55D"/>
  <w15:chartTrackingRefBased/>
  <w15:docId w15:val="{BF244EB7-40CB-4218-A5C9-3859EBE4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Palmer</dc:creator>
  <cp:keywords/>
  <dc:description/>
  <cp:lastModifiedBy>Vicki Palmer</cp:lastModifiedBy>
  <cp:revision>1</cp:revision>
  <dcterms:created xsi:type="dcterms:W3CDTF">2020-12-31T17:35:00Z</dcterms:created>
  <dcterms:modified xsi:type="dcterms:W3CDTF">2020-12-31T17:40:00Z</dcterms:modified>
</cp:coreProperties>
</file>